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4A" w:rsidRDefault="00B9634A" w:rsidP="00B9634A">
      <w:pPr>
        <w:jc w:val="right"/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537210</wp:posOffset>
            </wp:positionH>
            <wp:positionV relativeFrom="paragraph">
              <wp:posOffset>-500380</wp:posOffset>
            </wp:positionV>
            <wp:extent cx="3731260" cy="1102360"/>
            <wp:effectExtent l="0" t="0" r="2540" b="2540"/>
            <wp:wrapSquare wrapText="bothSides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34A" w:rsidRDefault="00B9634A" w:rsidP="00B9634A"/>
    <w:p w:rsidR="00E60D5A" w:rsidRDefault="00E60D5A" w:rsidP="00394F38"/>
    <w:p w:rsidR="004805D0" w:rsidRDefault="004805D0" w:rsidP="00B9634A">
      <w:pPr>
        <w:jc w:val="right"/>
      </w:pPr>
    </w:p>
    <w:p w:rsidR="004805D0" w:rsidRDefault="004805D0" w:rsidP="00B9634A">
      <w:pPr>
        <w:jc w:val="right"/>
      </w:pPr>
    </w:p>
    <w:p w:rsidR="00D355D4" w:rsidRDefault="00B9634A" w:rsidP="00B9634A">
      <w:pPr>
        <w:jc w:val="right"/>
      </w:pPr>
      <w:r>
        <w:t>L</w:t>
      </w:r>
      <w:r w:rsidR="00292DAA">
        <w:t>OS MO</w:t>
      </w:r>
      <w:r w:rsidR="00566294">
        <w:t xml:space="preserve">CHIS, SINALOA </w:t>
      </w:r>
      <w:r w:rsidR="004805D0">
        <w:t>ENERO 28 DE</w:t>
      </w:r>
      <w:r w:rsidR="00394F38">
        <w:t xml:space="preserve"> 2019</w:t>
      </w:r>
    </w:p>
    <w:p w:rsidR="00C03121" w:rsidRDefault="00394F38" w:rsidP="00292DAA">
      <w:pPr>
        <w:pStyle w:val="Sinespaciado"/>
      </w:pPr>
      <w:r>
        <w:t>DAVID KURODA</w:t>
      </w:r>
    </w:p>
    <w:p w:rsidR="00394F38" w:rsidRDefault="004805D0" w:rsidP="00292DAA">
      <w:pPr>
        <w:pStyle w:val="Sinespaciado"/>
      </w:pPr>
      <w:r>
        <w:t>ASUNTO</w:t>
      </w:r>
      <w:r>
        <w:tab/>
        <w:t xml:space="preserve">FUGA </w:t>
      </w:r>
      <w:r w:rsidR="00394F38">
        <w:t>ACEITE</w:t>
      </w:r>
      <w:r>
        <w:t>/SERVICIO</w:t>
      </w:r>
    </w:p>
    <w:p w:rsidR="00394F38" w:rsidRDefault="004805D0" w:rsidP="00292DAA">
      <w:pPr>
        <w:pStyle w:val="Sinespaciado"/>
      </w:pPr>
      <w:r>
        <w:t>VEHICULO</w:t>
      </w:r>
      <w:r>
        <w:tab/>
        <w:t>TSURU</w:t>
      </w:r>
    </w:p>
    <w:p w:rsidR="00394F38" w:rsidRDefault="004805D0" w:rsidP="00292DAA">
      <w:pPr>
        <w:pStyle w:val="Sinespaciado"/>
      </w:pPr>
      <w:r>
        <w:t>MODELO</w:t>
      </w:r>
      <w:r>
        <w:tab/>
        <w:t>2007</w:t>
      </w:r>
    </w:p>
    <w:p w:rsidR="00394F38" w:rsidRDefault="004805D0" w:rsidP="00292DAA">
      <w:pPr>
        <w:pStyle w:val="Sinespaciado"/>
      </w:pPr>
      <w:r>
        <w:t>KM</w:t>
      </w:r>
      <w:r>
        <w:tab/>
      </w:r>
      <w:r>
        <w:tab/>
        <w:t xml:space="preserve">184065 </w:t>
      </w:r>
    </w:p>
    <w:p w:rsidR="00394F38" w:rsidRDefault="004805D0" w:rsidP="00292DAA">
      <w:pPr>
        <w:pStyle w:val="Sinespaciado"/>
      </w:pPr>
      <w:r>
        <w:t>PLACAS</w:t>
      </w:r>
      <w:r>
        <w:tab/>
      </w:r>
      <w:r>
        <w:tab/>
        <w:t>VHW759A</w:t>
      </w:r>
    </w:p>
    <w:p w:rsidR="00292DAA" w:rsidRDefault="00292DAA" w:rsidP="00292DAA">
      <w:pPr>
        <w:pStyle w:val="Sinespaciado"/>
      </w:pPr>
    </w:p>
    <w:p w:rsidR="00292DAA" w:rsidRDefault="00292DAA" w:rsidP="00292DAA">
      <w:pPr>
        <w:pStyle w:val="Sinespaciado"/>
      </w:pPr>
      <w:r>
        <w:t>POR MEDIO DE LA PRESENTE LE COTIZO LO SIGUIENTE:</w:t>
      </w:r>
    </w:p>
    <w:p w:rsidR="00352A70" w:rsidRDefault="00352A70" w:rsidP="00292DAA">
      <w:pPr>
        <w:pStyle w:val="Sinespaciado"/>
      </w:pPr>
    </w:p>
    <w:p w:rsidR="00394F38" w:rsidRDefault="004805D0" w:rsidP="00292DAA">
      <w:pPr>
        <w:pStyle w:val="Sinespaciado"/>
      </w:pPr>
      <w:r>
        <w:t>1</w:t>
      </w:r>
      <w:r>
        <w:tab/>
        <w:t>AFINACION MAYOR</w:t>
      </w:r>
      <w:r>
        <w:tab/>
      </w:r>
      <w:r>
        <w:tab/>
      </w:r>
      <w:r>
        <w:tab/>
      </w:r>
      <w:r>
        <w:tab/>
      </w:r>
      <w:r>
        <w:tab/>
        <w:t>$ 1345.00</w:t>
      </w:r>
    </w:p>
    <w:p w:rsidR="004805D0" w:rsidRDefault="004805D0" w:rsidP="00292DAA">
      <w:pPr>
        <w:pStyle w:val="Sinespaciado"/>
      </w:pPr>
      <w:r>
        <w:t>1</w:t>
      </w:r>
      <w:r>
        <w:tab/>
        <w:t>RETEN</w:t>
      </w:r>
      <w:r w:rsidR="004C4579">
        <w:t xml:space="preserve"> POLEA</w:t>
      </w:r>
      <w:r>
        <w:t xml:space="preserve"> DE CIGÜEÑAL </w:t>
      </w:r>
      <w:r w:rsidR="004C4579">
        <w:t>DELANTERO</w:t>
      </w:r>
      <w:r w:rsidR="004C4579">
        <w:tab/>
      </w:r>
      <w:r>
        <w:tab/>
        <w:t xml:space="preserve">$  </w:t>
      </w:r>
      <w:r w:rsidR="004C4579">
        <w:t xml:space="preserve"> 120.00</w:t>
      </w:r>
    </w:p>
    <w:p w:rsidR="004C4579" w:rsidRDefault="004C4579" w:rsidP="00292DAA">
      <w:pPr>
        <w:pStyle w:val="Sinespaciado"/>
      </w:pPr>
      <w:r>
        <w:t>1</w:t>
      </w:r>
      <w:r>
        <w:tab/>
        <w:t>CAMBIAR RETEN</w:t>
      </w:r>
      <w:r>
        <w:tab/>
      </w:r>
      <w:r>
        <w:tab/>
      </w:r>
      <w:r>
        <w:tab/>
      </w:r>
      <w:r>
        <w:tab/>
      </w:r>
      <w:r>
        <w:tab/>
        <w:t>$   750.00</w:t>
      </w:r>
    </w:p>
    <w:p w:rsidR="004C4579" w:rsidRDefault="004C4579" w:rsidP="00292DAA">
      <w:pPr>
        <w:pStyle w:val="Sinespaciado"/>
      </w:pPr>
      <w:r>
        <w:t>1</w:t>
      </w:r>
      <w:r>
        <w:tab/>
        <w:t>LAVADO DE MOTOR</w:t>
      </w:r>
      <w:r>
        <w:tab/>
      </w:r>
      <w:r>
        <w:tab/>
      </w:r>
      <w:r>
        <w:tab/>
      </w:r>
      <w:r>
        <w:tab/>
      </w:r>
      <w:r>
        <w:tab/>
        <w:t>$   130.00</w:t>
      </w:r>
    </w:p>
    <w:p w:rsidR="00394F38" w:rsidRDefault="00394F38" w:rsidP="00292DAA">
      <w:pPr>
        <w:pStyle w:val="Sinespaciado"/>
      </w:pPr>
    </w:p>
    <w:p w:rsidR="00394F38" w:rsidRDefault="004C4579" w:rsidP="00292DAA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  <w:t>SUBTOTAL</w:t>
      </w:r>
      <w:r>
        <w:tab/>
        <w:t>$ 2,345.00</w:t>
      </w:r>
    </w:p>
    <w:p w:rsidR="00394F38" w:rsidRDefault="004C4579" w:rsidP="00292DAA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IVA</w:t>
      </w:r>
      <w:proofErr w:type="gramEnd"/>
      <w:r>
        <w:tab/>
      </w:r>
      <w:r>
        <w:tab/>
        <w:t>$    375.20</w:t>
      </w:r>
    </w:p>
    <w:p w:rsidR="00394F38" w:rsidRDefault="004C4579" w:rsidP="00292DAA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$ 2,720.20</w:t>
      </w:r>
    </w:p>
    <w:p w:rsidR="004C4579" w:rsidRDefault="004C4579" w:rsidP="00292DAA">
      <w:pPr>
        <w:pStyle w:val="Sinespaciado"/>
      </w:pPr>
    </w:p>
    <w:p w:rsidR="004C4579" w:rsidRDefault="004C4579" w:rsidP="00292DAA">
      <w:pPr>
        <w:pStyle w:val="Sinespaciado"/>
      </w:pPr>
    </w:p>
    <w:p w:rsidR="004C4579" w:rsidRDefault="004C4579" w:rsidP="00292DAA">
      <w:pPr>
        <w:pStyle w:val="Sinespaciado"/>
      </w:pPr>
    </w:p>
    <w:p w:rsidR="00352A70" w:rsidRDefault="00352A70" w:rsidP="00292DAA">
      <w:pPr>
        <w:pStyle w:val="Sinespaciado"/>
      </w:pPr>
    </w:p>
    <w:p w:rsidR="004C4579" w:rsidRDefault="004C4579" w:rsidP="00292DAA">
      <w:pPr>
        <w:pStyle w:val="Sinespaciado"/>
      </w:pPr>
      <w:r>
        <w:t>NOTA: UNA VEZ QUE SE QUITE POLEA DE CIGÜEÑAL, SE CHECA ESTADO DE ELLA, YA QUE AVECES PRESENTA DESGASTE Y REQUIERE TRABAJO DE TORNO, NO SE COTIZA HASTA CONFIRMAR.</w:t>
      </w:r>
    </w:p>
    <w:p w:rsidR="004C4579" w:rsidRDefault="004C4579" w:rsidP="00292DAA">
      <w:pPr>
        <w:pStyle w:val="Sinespaciado"/>
      </w:pPr>
    </w:p>
    <w:p w:rsidR="00352A70" w:rsidRDefault="004C4579" w:rsidP="00292DAA">
      <w:pPr>
        <w:pStyle w:val="Sinespaciado"/>
      </w:pPr>
      <w:r>
        <w:t xml:space="preserve">NECESITO CAMBIAR RETEN Y LAVAR MOTOR, PARA DESCARTAR ALGUNA OTRA FUGA, ESTA TODO EMBARRADO DE ACEITE Y NO SE APRECIA SI TIRA POR OTRA PARTE. </w:t>
      </w:r>
    </w:p>
    <w:p w:rsidR="00394F38" w:rsidRDefault="00394F38" w:rsidP="00292DAA">
      <w:pPr>
        <w:pStyle w:val="Sinespaciado"/>
      </w:pPr>
    </w:p>
    <w:p w:rsidR="004C4579" w:rsidRDefault="004C4579" w:rsidP="00292DAA">
      <w:pPr>
        <w:pStyle w:val="Sinespaciado"/>
      </w:pPr>
      <w:r>
        <w:t>PRECIO CREDITO 15 DIAS.</w:t>
      </w:r>
      <w:bookmarkStart w:id="0" w:name="_GoBack"/>
      <w:bookmarkEnd w:id="0"/>
    </w:p>
    <w:p w:rsidR="00394F38" w:rsidRDefault="00394F38" w:rsidP="00292DAA">
      <w:pPr>
        <w:pStyle w:val="Sinespaciado"/>
      </w:pPr>
    </w:p>
    <w:p w:rsidR="00394F38" w:rsidRPr="005E2733" w:rsidRDefault="00394F38" w:rsidP="00292DAA">
      <w:pPr>
        <w:pStyle w:val="Sinespaciado"/>
      </w:pPr>
    </w:p>
    <w:p w:rsidR="00537B54" w:rsidRPr="005E2733" w:rsidRDefault="00537B54" w:rsidP="00537B54">
      <w:pPr>
        <w:pStyle w:val="Sinespaciado"/>
        <w:jc w:val="center"/>
      </w:pPr>
      <w:r w:rsidRPr="005E2733">
        <w:t>LAM. PAUL GERARDO KELLY SOTO</w:t>
      </w:r>
    </w:p>
    <w:sectPr w:rsidR="00537B54" w:rsidRPr="005E27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AA"/>
    <w:rsid w:val="00220527"/>
    <w:rsid w:val="0022610A"/>
    <w:rsid w:val="00292DAA"/>
    <w:rsid w:val="00352A70"/>
    <w:rsid w:val="00362201"/>
    <w:rsid w:val="00394F38"/>
    <w:rsid w:val="004771C8"/>
    <w:rsid w:val="004805D0"/>
    <w:rsid w:val="004C4579"/>
    <w:rsid w:val="00515707"/>
    <w:rsid w:val="00537B54"/>
    <w:rsid w:val="00566294"/>
    <w:rsid w:val="005E2733"/>
    <w:rsid w:val="005F463D"/>
    <w:rsid w:val="0076267E"/>
    <w:rsid w:val="00804971"/>
    <w:rsid w:val="00A41C70"/>
    <w:rsid w:val="00B9634A"/>
    <w:rsid w:val="00C03121"/>
    <w:rsid w:val="00D355D4"/>
    <w:rsid w:val="00DF0685"/>
    <w:rsid w:val="00E60D5A"/>
    <w:rsid w:val="00FB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576321-698A-44BB-9533-FE734DC0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2DA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RECEPCION</cp:lastModifiedBy>
  <cp:revision>2</cp:revision>
  <cp:lastPrinted>2019-01-28T17:37:00Z</cp:lastPrinted>
  <dcterms:created xsi:type="dcterms:W3CDTF">2019-01-28T17:37:00Z</dcterms:created>
  <dcterms:modified xsi:type="dcterms:W3CDTF">2019-01-28T17:37:00Z</dcterms:modified>
</cp:coreProperties>
</file>